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0" w:rsidRPr="009D20D4" w:rsidRDefault="000D51CD" w:rsidP="000D51CD">
      <w:pPr>
        <w:jc w:val="center"/>
        <w:rPr>
          <w:b/>
        </w:rPr>
      </w:pPr>
      <w:r w:rsidRPr="009D20D4">
        <w:rPr>
          <w:b/>
        </w:rPr>
        <w:t>CAHSEE Writing Types Foldable:  Business Letter (page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8966"/>
      </w:tblGrid>
      <w:tr w:rsidR="009D20D4" w:rsidTr="009D20D4">
        <w:tc>
          <w:tcPr>
            <w:tcW w:w="2626" w:type="dxa"/>
          </w:tcPr>
          <w:p w:rsidR="009D20D4" w:rsidRPr="009D20D4" w:rsidRDefault="000D51CD" w:rsidP="000D51CD">
            <w:pPr>
              <w:rPr>
                <w:b/>
                <w:u w:val="single"/>
              </w:rPr>
            </w:pPr>
            <w:r w:rsidRPr="009D20D4">
              <w:rPr>
                <w:b/>
                <w:u w:val="single"/>
              </w:rPr>
              <w:t xml:space="preserve">Business Letter:   </w:t>
            </w:r>
          </w:p>
          <w:p w:rsidR="000D51CD" w:rsidRPr="009D20D4" w:rsidRDefault="000D51CD" w:rsidP="000D51CD">
            <w:pPr>
              <w:rPr>
                <w:b/>
              </w:rPr>
            </w:pPr>
            <w:r w:rsidRPr="009D20D4">
              <w:rPr>
                <w:b/>
              </w:rPr>
              <w:t xml:space="preserve">                  </w:t>
            </w:r>
          </w:p>
          <w:p w:rsidR="000D51CD" w:rsidRPr="009D20D4" w:rsidRDefault="000D51CD" w:rsidP="000D51CD">
            <w:pPr>
              <w:jc w:val="center"/>
              <w:rPr>
                <w:b/>
              </w:rPr>
            </w:pPr>
            <w:r w:rsidRPr="009D20D4">
              <w:rPr>
                <w:b/>
              </w:rPr>
              <w:t>What is it?</w:t>
            </w:r>
          </w:p>
          <w:p w:rsidR="000D51CD" w:rsidRDefault="000D51CD" w:rsidP="000D51CD">
            <w:pPr>
              <w:jc w:val="center"/>
            </w:pPr>
          </w:p>
          <w:p w:rsidR="000D51CD" w:rsidRDefault="000D51CD" w:rsidP="000D51CD">
            <w:r>
              <w:t>A business letter is a formal correspondence about a business-related matter.  For example, you might write a business letter to complain about a defective product or to apply for a job.</w:t>
            </w:r>
          </w:p>
          <w:p w:rsidR="000D51CD" w:rsidRDefault="000D51CD" w:rsidP="000D51CD"/>
          <w:p w:rsidR="000D51CD" w:rsidRPr="009D20D4" w:rsidRDefault="000D51CD" w:rsidP="000D51CD">
            <w:pPr>
              <w:rPr>
                <w:b/>
              </w:rPr>
            </w:pPr>
            <w:r w:rsidRPr="009D20D4">
              <w:rPr>
                <w:b/>
              </w:rPr>
              <w:t>Purposes might be:</w:t>
            </w:r>
          </w:p>
          <w:p w:rsidR="000D51CD" w:rsidRDefault="000D51CD" w:rsidP="009D20D4">
            <w:r>
              <w:t>inform, suggest, complain, argue, persuade, or command</w:t>
            </w:r>
            <w:r w:rsidR="009D20D4">
              <w:t xml:space="preserve">, biographical (letter of </w:t>
            </w:r>
            <w:r>
              <w:t>recommendation)</w:t>
            </w:r>
          </w:p>
          <w:p w:rsidR="000D51CD" w:rsidRDefault="000D51CD" w:rsidP="000D51CD"/>
          <w:p w:rsidR="000D51CD" w:rsidRDefault="000D51CD" w:rsidP="000D51CD">
            <w:pPr>
              <w:jc w:val="center"/>
            </w:pPr>
          </w:p>
        </w:tc>
        <w:tc>
          <w:tcPr>
            <w:tcW w:w="8966" w:type="dxa"/>
          </w:tcPr>
          <w:p w:rsidR="000D51CD" w:rsidRPr="009D20D4" w:rsidRDefault="000D51CD" w:rsidP="000D51CD">
            <w:pPr>
              <w:jc w:val="center"/>
              <w:rPr>
                <w:b/>
              </w:rPr>
            </w:pPr>
            <w:r w:rsidRPr="009D20D4">
              <w:rPr>
                <w:b/>
              </w:rPr>
              <w:t>According to the California Content Standards,</w:t>
            </w:r>
          </w:p>
          <w:p w:rsidR="000D51CD" w:rsidRPr="009D20D4" w:rsidRDefault="000D51CD" w:rsidP="000D51CD">
            <w:pPr>
              <w:jc w:val="center"/>
              <w:rPr>
                <w:b/>
              </w:rPr>
            </w:pPr>
            <w:r w:rsidRPr="009D20D4">
              <w:rPr>
                <w:b/>
              </w:rPr>
              <w:t xml:space="preserve"> you should be able to:</w:t>
            </w:r>
          </w:p>
          <w:p w:rsidR="000D51CD" w:rsidRDefault="000D51CD" w:rsidP="000D51CD"/>
          <w:p w:rsidR="000D51CD" w:rsidRDefault="009D20D4" w:rsidP="000D51CD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</w:t>
            </w:r>
          </w:p>
          <w:p w:rsidR="009D20D4" w:rsidRDefault="009D20D4" w:rsidP="009D20D4">
            <w:pPr>
              <w:pStyle w:val="ListParagraph"/>
            </w:pPr>
            <w:r>
              <w:t>In block form, all six parts of the letter align at the left-hand margin.  In modified block form, the heading, closing, and signature are written a little to the right of the center of the pages.</w:t>
            </w:r>
          </w:p>
          <w:p w:rsidR="009D20D4" w:rsidRDefault="009D20D4" w:rsidP="009D20D4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</w:t>
            </w:r>
          </w:p>
          <w:p w:rsidR="009D20D4" w:rsidRDefault="009D20D4" w:rsidP="009D20D4">
            <w:pPr>
              <w:pStyle w:val="ListParagraph"/>
            </w:pPr>
            <w:r>
              <w:t>Since this is a business letter, your tone should be formal and respectful and your language should follow the conventions of standard English.  Begin with a salutation, “Dear _______________” or “To Whom It May Concern:” Sign your name at the end.</w:t>
            </w:r>
          </w:p>
          <w:p w:rsidR="009D20D4" w:rsidRDefault="009D20D4" w:rsidP="009D20D4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</w:t>
            </w:r>
          </w:p>
          <w:p w:rsidR="009D20D4" w:rsidRDefault="009D20D4" w:rsidP="009D20D4">
            <w:pPr>
              <w:pStyle w:val="ListParagraph"/>
            </w:pPr>
            <w:r>
              <w:t>Remember that business people are busy, so get to the point right away!</w:t>
            </w:r>
          </w:p>
          <w:p w:rsidR="009D20D4" w:rsidRDefault="009D20D4" w:rsidP="009D20D4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</w:t>
            </w:r>
          </w:p>
          <w:p w:rsidR="009D20D4" w:rsidRDefault="009D20D4" w:rsidP="009D20D4">
            <w:pPr>
              <w:pStyle w:val="ListParagraph"/>
            </w:pPr>
            <w:r>
              <w:t>Keep the letter short and to the point.  Make your central ideas clear.  Provide any necessary information that the reader will need.</w:t>
            </w:r>
          </w:p>
          <w:p w:rsidR="009D20D4" w:rsidRDefault="009D20D4" w:rsidP="009D20D4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</w:t>
            </w:r>
          </w:p>
          <w:p w:rsidR="009D20D4" w:rsidRDefault="009D20D4" w:rsidP="009D20D4">
            <w:pPr>
              <w:pStyle w:val="ListParagraph"/>
            </w:pPr>
            <w:r>
              <w:t>Use a phrase such as “Respectfully,” “Sincerely,” etc.</w:t>
            </w:r>
          </w:p>
          <w:p w:rsidR="009D20D4" w:rsidRDefault="009D20D4" w:rsidP="009D20D4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</w:t>
            </w:r>
          </w:p>
          <w:p w:rsidR="009D20D4" w:rsidRDefault="009D20D4" w:rsidP="009D20D4">
            <w:pPr>
              <w:pStyle w:val="ListParagraph"/>
            </w:pPr>
            <w:r>
              <w:t>Pay attention to format and spacing as well as spelling, grammar, and punctuation.</w:t>
            </w:r>
          </w:p>
        </w:tc>
      </w:tr>
    </w:tbl>
    <w:p w:rsidR="000D51CD" w:rsidRDefault="000D51CD" w:rsidP="000D51CD">
      <w:pPr>
        <w:jc w:val="center"/>
      </w:pPr>
    </w:p>
    <w:p w:rsidR="009D20D4" w:rsidRDefault="009D20D4" w:rsidP="000D51CD">
      <w:pPr>
        <w:jc w:val="center"/>
      </w:pPr>
    </w:p>
    <w:p w:rsidR="009D20D4" w:rsidRDefault="009D20D4" w:rsidP="000D51CD">
      <w:pPr>
        <w:jc w:val="center"/>
      </w:pPr>
    </w:p>
    <w:p w:rsidR="009D20D4" w:rsidRDefault="009D20D4" w:rsidP="000D51CD">
      <w:pPr>
        <w:jc w:val="center"/>
      </w:pPr>
    </w:p>
    <w:p w:rsidR="009D20D4" w:rsidRPr="009D20D4" w:rsidRDefault="009D20D4" w:rsidP="009D20D4">
      <w:pPr>
        <w:jc w:val="center"/>
        <w:rPr>
          <w:b/>
        </w:rPr>
      </w:pPr>
      <w:r w:rsidRPr="009D20D4">
        <w:rPr>
          <w:b/>
        </w:rPr>
        <w:t>CAHSEE Writing Types Foldable:  Business Letter (page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8966"/>
      </w:tblGrid>
      <w:tr w:rsidR="009D20D4" w:rsidTr="007B1527">
        <w:tc>
          <w:tcPr>
            <w:tcW w:w="2626" w:type="dxa"/>
          </w:tcPr>
          <w:p w:rsidR="009D20D4" w:rsidRPr="009D20D4" w:rsidRDefault="009D20D4" w:rsidP="007B1527">
            <w:pPr>
              <w:rPr>
                <w:b/>
                <w:u w:val="single"/>
              </w:rPr>
            </w:pPr>
            <w:r w:rsidRPr="009D20D4">
              <w:rPr>
                <w:b/>
                <w:u w:val="single"/>
              </w:rPr>
              <w:t xml:space="preserve">Business Letter:   </w:t>
            </w:r>
          </w:p>
          <w:p w:rsidR="009D20D4" w:rsidRPr="009D20D4" w:rsidRDefault="009D20D4" w:rsidP="007B1527">
            <w:pPr>
              <w:rPr>
                <w:b/>
              </w:rPr>
            </w:pPr>
            <w:r w:rsidRPr="009D20D4">
              <w:rPr>
                <w:b/>
              </w:rPr>
              <w:t xml:space="preserve">                  </w:t>
            </w:r>
          </w:p>
          <w:p w:rsidR="009D20D4" w:rsidRPr="009D20D4" w:rsidRDefault="009D20D4" w:rsidP="007B1527">
            <w:pPr>
              <w:jc w:val="center"/>
              <w:rPr>
                <w:b/>
              </w:rPr>
            </w:pPr>
            <w:r w:rsidRPr="009D20D4">
              <w:rPr>
                <w:b/>
              </w:rPr>
              <w:t>What is it?</w:t>
            </w:r>
          </w:p>
          <w:p w:rsidR="009D20D4" w:rsidRDefault="009D20D4" w:rsidP="007B1527">
            <w:pPr>
              <w:jc w:val="center"/>
            </w:pPr>
          </w:p>
          <w:p w:rsidR="009D20D4" w:rsidRDefault="009D20D4" w:rsidP="007B1527">
            <w:r>
              <w:t>A business letter is a formal correspondence about a business-related matter.  For example, you might write a business letter to complain about a defective product or to apply for a job.</w:t>
            </w:r>
          </w:p>
          <w:p w:rsidR="009D20D4" w:rsidRDefault="009D20D4" w:rsidP="007B1527"/>
          <w:p w:rsidR="009D20D4" w:rsidRPr="009D20D4" w:rsidRDefault="009D20D4" w:rsidP="007B1527">
            <w:pPr>
              <w:rPr>
                <w:b/>
              </w:rPr>
            </w:pPr>
            <w:r w:rsidRPr="009D20D4">
              <w:rPr>
                <w:b/>
              </w:rPr>
              <w:t>Purposes might be:</w:t>
            </w:r>
          </w:p>
          <w:p w:rsidR="009D20D4" w:rsidRDefault="009D20D4" w:rsidP="007B1527">
            <w:r>
              <w:t>inform, suggest, complain, argue, persuade, or command, biographical (letter of recommendation)</w:t>
            </w:r>
          </w:p>
          <w:p w:rsidR="009D20D4" w:rsidRDefault="009D20D4" w:rsidP="007B1527"/>
          <w:p w:rsidR="009D20D4" w:rsidRDefault="009D20D4" w:rsidP="007B1527">
            <w:pPr>
              <w:jc w:val="center"/>
            </w:pPr>
          </w:p>
        </w:tc>
        <w:tc>
          <w:tcPr>
            <w:tcW w:w="8966" w:type="dxa"/>
          </w:tcPr>
          <w:p w:rsidR="009D20D4" w:rsidRPr="009D20D4" w:rsidRDefault="009D20D4" w:rsidP="007B1527">
            <w:pPr>
              <w:jc w:val="center"/>
              <w:rPr>
                <w:b/>
              </w:rPr>
            </w:pPr>
            <w:r w:rsidRPr="009D20D4">
              <w:rPr>
                <w:b/>
              </w:rPr>
              <w:t>According to the California Content Standards,</w:t>
            </w:r>
          </w:p>
          <w:p w:rsidR="009D20D4" w:rsidRPr="009D20D4" w:rsidRDefault="009D20D4" w:rsidP="007B1527">
            <w:pPr>
              <w:jc w:val="center"/>
              <w:rPr>
                <w:b/>
              </w:rPr>
            </w:pPr>
            <w:r w:rsidRPr="009D20D4">
              <w:rPr>
                <w:b/>
              </w:rPr>
              <w:t xml:space="preserve"> you should be able to:</w:t>
            </w:r>
          </w:p>
          <w:p w:rsidR="009D20D4" w:rsidRDefault="009D20D4" w:rsidP="007B1527"/>
          <w:p w:rsidR="009D20D4" w:rsidRDefault="009D20D4" w:rsidP="007B1527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</w:t>
            </w:r>
          </w:p>
          <w:p w:rsidR="009D20D4" w:rsidRDefault="009D20D4" w:rsidP="007B1527">
            <w:pPr>
              <w:pStyle w:val="ListParagraph"/>
            </w:pPr>
            <w:r>
              <w:t>In block form, all six parts of the letter align at the left-hand margin.  In modified block form, the heading, closing, and signature are written a little to the right of the center of the pages.</w:t>
            </w:r>
          </w:p>
          <w:p w:rsidR="009D20D4" w:rsidRDefault="009D20D4" w:rsidP="007B1527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</w:t>
            </w:r>
          </w:p>
          <w:p w:rsidR="009D20D4" w:rsidRDefault="009D20D4" w:rsidP="007B1527">
            <w:pPr>
              <w:pStyle w:val="ListParagraph"/>
            </w:pPr>
            <w:r>
              <w:t>Since this is a business letter, your tone should be formal and respectful and your language should follow the conventions of standard English.  Begin with a salutation, “Dear _______________” or “To Whom It May Concern:” Sign your name at the end.</w:t>
            </w:r>
          </w:p>
          <w:p w:rsidR="009D20D4" w:rsidRDefault="009D20D4" w:rsidP="007B1527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</w:t>
            </w:r>
          </w:p>
          <w:p w:rsidR="009D20D4" w:rsidRDefault="009D20D4" w:rsidP="007B1527">
            <w:pPr>
              <w:pStyle w:val="ListParagraph"/>
            </w:pPr>
            <w:r>
              <w:t>Remember that business people are busy, so get to the point right away!</w:t>
            </w:r>
          </w:p>
          <w:p w:rsidR="009D20D4" w:rsidRDefault="009D20D4" w:rsidP="007B1527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</w:t>
            </w:r>
          </w:p>
          <w:p w:rsidR="009D20D4" w:rsidRDefault="009D20D4" w:rsidP="007B1527">
            <w:pPr>
              <w:pStyle w:val="ListParagraph"/>
            </w:pPr>
            <w:r>
              <w:t>Keep the letter short and to the point.  Make your central ideas clear.  Provide any necessary information that the reader will need.</w:t>
            </w:r>
          </w:p>
          <w:p w:rsidR="009D20D4" w:rsidRDefault="009D20D4" w:rsidP="007B1527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</w:t>
            </w:r>
          </w:p>
          <w:p w:rsidR="009D20D4" w:rsidRDefault="009D20D4" w:rsidP="007B1527">
            <w:pPr>
              <w:pStyle w:val="ListParagraph"/>
            </w:pPr>
            <w:r>
              <w:t>Use a phrase such as “Respectfully,” “Sincerely,” etc.</w:t>
            </w:r>
          </w:p>
          <w:p w:rsidR="009D20D4" w:rsidRDefault="009D20D4" w:rsidP="007B1527">
            <w:pPr>
              <w:pStyle w:val="ListParagraph"/>
              <w:numPr>
                <w:ilvl w:val="0"/>
                <w:numId w:val="2"/>
              </w:numPr>
            </w:pPr>
            <w:r>
              <w:t>______________________________________________________________________</w:t>
            </w:r>
          </w:p>
          <w:p w:rsidR="009D20D4" w:rsidRDefault="009D20D4" w:rsidP="007B1527">
            <w:pPr>
              <w:pStyle w:val="ListParagraph"/>
            </w:pPr>
            <w:r>
              <w:t>Pay attention to format and spacing as well as spelling, grammar, and punctuation.</w:t>
            </w:r>
          </w:p>
        </w:tc>
      </w:tr>
    </w:tbl>
    <w:p w:rsidR="009D20D4" w:rsidRDefault="009D20D4" w:rsidP="000D51CD">
      <w:pPr>
        <w:jc w:val="center"/>
      </w:pPr>
      <w:bookmarkStart w:id="0" w:name="_GoBack"/>
      <w:bookmarkEnd w:id="0"/>
    </w:p>
    <w:sectPr w:rsidR="009D20D4" w:rsidSect="000D51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7228"/>
    <w:multiLevelType w:val="hybridMultilevel"/>
    <w:tmpl w:val="541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3131C"/>
    <w:multiLevelType w:val="hybridMultilevel"/>
    <w:tmpl w:val="1914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CD"/>
    <w:rsid w:val="000D51CD"/>
    <w:rsid w:val="009D20D4"/>
    <w:rsid w:val="00A6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cp:lastPrinted>2014-01-07T01:45:00Z</cp:lastPrinted>
  <dcterms:created xsi:type="dcterms:W3CDTF">2014-01-07T01:25:00Z</dcterms:created>
  <dcterms:modified xsi:type="dcterms:W3CDTF">2014-01-07T01:46:00Z</dcterms:modified>
</cp:coreProperties>
</file>